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0308" w14:textId="77777777" w:rsidR="003010A4" w:rsidRDefault="00797560" w:rsidP="00301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7560">
        <w:rPr>
          <w:rFonts w:ascii="Times New Roman" w:hAnsi="Times New Roman" w:cs="Times New Roman"/>
          <w:b/>
          <w:sz w:val="28"/>
          <w:szCs w:val="28"/>
        </w:rPr>
        <w:t xml:space="preserve">Предварительная заявка на </w:t>
      </w:r>
      <w:r w:rsidR="003010A4">
        <w:rPr>
          <w:rFonts w:ascii="Times New Roman" w:hAnsi="Times New Roman" w:cs="Times New Roman"/>
          <w:b/>
          <w:sz w:val="28"/>
          <w:szCs w:val="28"/>
        </w:rPr>
        <w:t xml:space="preserve">возможное </w:t>
      </w:r>
      <w:r w:rsidRPr="00797560">
        <w:rPr>
          <w:rFonts w:ascii="Times New Roman" w:hAnsi="Times New Roman" w:cs="Times New Roman"/>
          <w:b/>
          <w:sz w:val="28"/>
          <w:szCs w:val="28"/>
        </w:rPr>
        <w:t>участие</w:t>
      </w:r>
    </w:p>
    <w:p w14:paraId="0B689EFD" w14:textId="4CEBE78B" w:rsidR="00E72F0D" w:rsidRDefault="00797560" w:rsidP="00301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6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010A4">
        <w:rPr>
          <w:rFonts w:ascii="Times New Roman" w:hAnsi="Times New Roman" w:cs="Times New Roman"/>
          <w:b/>
          <w:sz w:val="28"/>
          <w:szCs w:val="28"/>
        </w:rPr>
        <w:t xml:space="preserve">спортивных профсоюзных </w:t>
      </w:r>
      <w:r w:rsidRPr="00797560">
        <w:rPr>
          <w:rFonts w:ascii="Times New Roman" w:hAnsi="Times New Roman" w:cs="Times New Roman"/>
          <w:b/>
          <w:sz w:val="28"/>
          <w:szCs w:val="28"/>
        </w:rPr>
        <w:t>соревнованиях в 2023 году.</w:t>
      </w:r>
    </w:p>
    <w:p w14:paraId="7C375A08" w14:textId="77777777" w:rsidR="00D3115A" w:rsidRDefault="00D3115A" w:rsidP="00797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222"/>
        <w:gridCol w:w="1866"/>
        <w:gridCol w:w="1841"/>
        <w:gridCol w:w="1855"/>
      </w:tblGrid>
      <w:tr w:rsidR="00797560" w14:paraId="32ABB419" w14:textId="77777777" w:rsidTr="000E3558">
        <w:tc>
          <w:tcPr>
            <w:tcW w:w="561" w:type="dxa"/>
          </w:tcPr>
          <w:p w14:paraId="034E4A7E" w14:textId="77777777" w:rsid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1F022E3" w14:textId="4897D189" w:rsidR="00797560" w:rsidRP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2" w:type="dxa"/>
          </w:tcPr>
          <w:p w14:paraId="14772F51" w14:textId="1E591126" w:rsidR="00797560" w:rsidRP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мя Отчество</w:t>
            </w:r>
          </w:p>
        </w:tc>
        <w:tc>
          <w:tcPr>
            <w:tcW w:w="1866" w:type="dxa"/>
          </w:tcPr>
          <w:p w14:paraId="3B5EE987" w14:textId="031AEC1C" w:rsidR="00797560" w:rsidRP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подразделения</w:t>
            </w:r>
          </w:p>
        </w:tc>
        <w:tc>
          <w:tcPr>
            <w:tcW w:w="1841" w:type="dxa"/>
          </w:tcPr>
          <w:p w14:paraId="4331B53D" w14:textId="51F6754C" w:rsidR="00797560" w:rsidRP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855" w:type="dxa"/>
          </w:tcPr>
          <w:p w14:paraId="3F9CB160" w14:textId="77777777" w:rsid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</w:p>
          <w:p w14:paraId="6502ACCA" w14:textId="794D8092" w:rsidR="00797560" w:rsidRPr="00797560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60"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</w:tr>
      <w:tr w:rsidR="00797560" w14:paraId="71091F3F" w14:textId="77777777" w:rsidTr="000E3558">
        <w:tc>
          <w:tcPr>
            <w:tcW w:w="561" w:type="dxa"/>
          </w:tcPr>
          <w:p w14:paraId="00290072" w14:textId="72CC74E5" w:rsidR="00797560" w:rsidRPr="003253ED" w:rsidRDefault="000E3558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14:paraId="4002D554" w14:textId="64A4A2AC" w:rsidR="00797560" w:rsidRPr="003253ED" w:rsidRDefault="00D3115A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Давыдов Александр Викторович</w:t>
            </w:r>
          </w:p>
        </w:tc>
        <w:tc>
          <w:tcPr>
            <w:tcW w:w="1866" w:type="dxa"/>
          </w:tcPr>
          <w:p w14:paraId="47BECF08" w14:textId="2AB15281" w:rsidR="00797560" w:rsidRPr="003253ED" w:rsidRDefault="000E3558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комплексной безопасности</w:t>
            </w:r>
          </w:p>
        </w:tc>
        <w:tc>
          <w:tcPr>
            <w:tcW w:w="1841" w:type="dxa"/>
          </w:tcPr>
          <w:p w14:paraId="0D8F706A" w14:textId="0BA87EE5" w:rsidR="00797560" w:rsidRPr="003253ED" w:rsidRDefault="000E3558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Стрельба.</w:t>
            </w:r>
          </w:p>
          <w:p w14:paraId="7E19541F" w14:textId="6F86ED4E" w:rsidR="000E3558" w:rsidRPr="003253ED" w:rsidRDefault="000E3558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Плавание. Дартс.</w:t>
            </w:r>
          </w:p>
        </w:tc>
        <w:tc>
          <w:tcPr>
            <w:tcW w:w="1855" w:type="dxa"/>
          </w:tcPr>
          <w:p w14:paraId="722B2FB6" w14:textId="77777777" w:rsidR="00797560" w:rsidRPr="003253ED" w:rsidRDefault="00797560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BD30E2" w14:textId="17B8A228" w:rsidR="00D3115A" w:rsidRPr="003253ED" w:rsidRDefault="000E3558" w:rsidP="007975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5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8-913-910-3470</w:t>
            </w:r>
          </w:p>
        </w:tc>
      </w:tr>
      <w:tr w:rsidR="00797560" w14:paraId="3A3E3B7A" w14:textId="77777777" w:rsidTr="000E3558">
        <w:tc>
          <w:tcPr>
            <w:tcW w:w="561" w:type="dxa"/>
          </w:tcPr>
          <w:p w14:paraId="0600A93A" w14:textId="77777777" w:rsidR="00797560" w:rsidRPr="00D3115A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14:paraId="0788E9AF" w14:textId="77777777" w:rsidR="00797560" w:rsidRPr="00D3115A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8DAED" w14:textId="7DD24AB4" w:rsidR="00D3115A" w:rsidRPr="00D3115A" w:rsidRDefault="00D3115A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14:paraId="6BA3B386" w14:textId="77777777" w:rsidR="00797560" w:rsidRPr="00D3115A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14:paraId="022B1E6F" w14:textId="77777777" w:rsidR="00797560" w:rsidRPr="00D3115A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4B3B3A73" w14:textId="77777777" w:rsidR="00797560" w:rsidRPr="00D3115A" w:rsidRDefault="00797560" w:rsidP="0079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9CCA94" w14:textId="77777777" w:rsidR="00797560" w:rsidRPr="00797560" w:rsidRDefault="00797560" w:rsidP="00797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560" w:rsidRPr="0079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A"/>
    <w:rsid w:val="000E3558"/>
    <w:rsid w:val="003010A4"/>
    <w:rsid w:val="003253ED"/>
    <w:rsid w:val="004753CB"/>
    <w:rsid w:val="00797560"/>
    <w:rsid w:val="00A716AA"/>
    <w:rsid w:val="00D3115A"/>
    <w:rsid w:val="00E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7A34"/>
  <w15:chartTrackingRefBased/>
  <w15:docId w15:val="{99CE3DF3-D305-4540-B7E9-5B45D24D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2023-01-10T09:15:00Z</dcterms:created>
  <dcterms:modified xsi:type="dcterms:W3CDTF">2023-01-10T09:15:00Z</dcterms:modified>
</cp:coreProperties>
</file>