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7E" w:rsidRDefault="00B46B7E" w:rsidP="00B46B7E">
      <w:pPr>
        <w:spacing w:after="207" w:line="244" w:lineRule="auto"/>
        <w:ind w:left="-4" w:right="14" w:hanging="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Проект РФФИ №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11-</w:t>
      </w:r>
      <w:bookmarkStart w:id="0" w:name="_GoBack"/>
      <w:r>
        <w:rPr>
          <w:rFonts w:ascii="Times New Roman" w:eastAsia="Times New Roman" w:hAnsi="Times New Roman" w:cs="Times New Roman"/>
          <w:b/>
          <w:sz w:val="24"/>
        </w:rPr>
        <w:t>05-00937</w:t>
      </w:r>
      <w:bookmarkEnd w:id="0"/>
      <w:r>
        <w:rPr>
          <w:rFonts w:ascii="Times New Roman" w:eastAsia="Times New Roman" w:hAnsi="Times New Roman" w:cs="Times New Roman"/>
          <w:b/>
          <w:sz w:val="24"/>
        </w:rPr>
        <w:t>-а</w:t>
      </w:r>
      <w:r>
        <w:rPr>
          <w:rFonts w:ascii="Times New Roman" w:eastAsia="Times New Roman" w:hAnsi="Times New Roman" w:cs="Times New Roman"/>
          <w:sz w:val="24"/>
        </w:rPr>
        <w:t xml:space="preserve"> "Моделирование взаимодействия сейсмических и акустических волн для неоднородной модели Земля – океан – атмосфера".  Руководитель проекта – акад. РАН Михайленко Б. Г.  </w:t>
      </w:r>
    </w:p>
    <w:p w:rsidR="00B46B7E" w:rsidRDefault="00B46B7E" w:rsidP="00B46B7E">
      <w:r>
        <w:rPr>
          <w:rFonts w:ascii="Times New Roman" w:eastAsia="Times New Roman" w:hAnsi="Times New Roman" w:cs="Times New Roman"/>
          <w:sz w:val="24"/>
        </w:rPr>
        <w:t xml:space="preserve">Разработан численный алгоритм решения задачи моделирования сейсмических и </w:t>
      </w:r>
      <w:proofErr w:type="spellStart"/>
      <w:r>
        <w:rPr>
          <w:rFonts w:ascii="Times New Roman" w:eastAsia="Times New Roman" w:hAnsi="Times New Roman" w:cs="Times New Roman"/>
          <w:sz w:val="24"/>
        </w:rPr>
        <w:t>акусто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-гравитационных волн для совмещенной модели Земля – атмосфера при наличии ветра в атмосфере. На основе данного алгоритма созданы программы для проведения расчетов на многопроцессорных вычислительных комплексах с использованием различных алгоритмов распараллеливания. Проведены исследования сейсмических и </w:t>
      </w:r>
      <w:proofErr w:type="spellStart"/>
      <w:r>
        <w:rPr>
          <w:rFonts w:ascii="Times New Roman" w:eastAsia="Times New Roman" w:hAnsi="Times New Roman" w:cs="Times New Roman"/>
          <w:sz w:val="24"/>
        </w:rPr>
        <w:t>акусто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-гравитационных волн вблизи границы раздела Земля – атмосфера от источников различных типов, расположенных в твердой среде или на границе. В результате анализа полученных численных результатов выявлены новые особенности распространения волн при наличии ветра в атмосфере. Установлен факт влияния ветра на скорость распространения поверхностных волн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Стоунли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упругой среде. </w:t>
      </w:r>
    </w:p>
    <w:p w:rsidR="002C74CC" w:rsidRDefault="00B46B7E" w:rsidP="00B46B7E">
      <w:r>
        <w:rPr>
          <w:rFonts w:ascii="Times New Roman" w:eastAsia="Times New Roman" w:hAnsi="Times New Roman" w:cs="Times New Roman"/>
          <w:sz w:val="24"/>
        </w:rPr>
        <w:t xml:space="preserve">Разработан параллельный алгоритм на основе пошагового метода </w:t>
      </w:r>
      <w:proofErr w:type="spellStart"/>
      <w:r>
        <w:rPr>
          <w:rFonts w:ascii="Times New Roman" w:eastAsia="Times New Roman" w:hAnsi="Times New Roman" w:cs="Times New Roman"/>
          <w:sz w:val="24"/>
        </w:rPr>
        <w:t>Лагерра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решения динамических задач теории упругости</w:t>
      </w:r>
    </w:p>
    <w:sectPr w:rsidR="002C74CC">
      <w:headerReference w:type="even" r:id="rId4"/>
      <w:headerReference w:type="default" r:id="rId5"/>
      <w:head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6B0" w:rsidRDefault="00B46B7E">
    <w:pPr>
      <w:tabs>
        <w:tab w:val="center" w:pos="3543"/>
      </w:tabs>
      <w:spacing w:after="34" w:line="240" w:lineRule="auto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116</w:t>
    </w:r>
    <w:r>
      <w:fldChar w:fldCharType="end"/>
    </w:r>
    <w:r>
      <w:tab/>
    </w:r>
    <w:r>
      <w:rPr>
        <w:sz w:val="20"/>
      </w:rPr>
      <w:t xml:space="preserve">Отчет подразделений </w:t>
    </w:r>
    <w:proofErr w:type="spellStart"/>
    <w:r>
      <w:rPr>
        <w:sz w:val="20"/>
      </w:rPr>
      <w:t>ИВМиМГ</w:t>
    </w:r>
    <w:proofErr w:type="spellEnd"/>
    <w:r>
      <w:rPr>
        <w:sz w:val="20"/>
      </w:rPr>
      <w:t xml:space="preserve"> СО РАH</w:t>
    </w:r>
  </w:p>
  <w:p w:rsidR="006916B0" w:rsidRDefault="00B46B7E">
    <w:pP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338DC9" wp14:editId="3ED34FAE">
              <wp:simplePos x="0" y="0"/>
              <wp:positionH relativeFrom="page">
                <wp:posOffset>720001</wp:posOffset>
              </wp:positionH>
              <wp:positionV relativeFrom="page">
                <wp:posOffset>867105</wp:posOffset>
              </wp:positionV>
              <wp:extent cx="5579999" cy="7595"/>
              <wp:effectExtent l="0" t="0" r="0" b="0"/>
              <wp:wrapSquare wrapText="bothSides"/>
              <wp:docPr id="432667" name="Group 4326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9999" cy="7595"/>
                        <a:chOff x="0" y="0"/>
                        <a:chExt cx="5579999" cy="7595"/>
                      </a:xfrm>
                    </wpg:grpSpPr>
                    <wps:wsp>
                      <wps:cNvPr id="432668" name="Shape 432668"/>
                      <wps:cNvSpPr/>
                      <wps:spPr>
                        <a:xfrm>
                          <a:off x="0" y="0"/>
                          <a:ext cx="55799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79999">
                              <a:moveTo>
                                <a:pt x="0" y="0"/>
                              </a:moveTo>
                              <a:lnTo>
                                <a:pt x="5579999" y="0"/>
                              </a:lnTo>
                            </a:path>
                          </a:pathLst>
                        </a:custGeom>
                        <a:ln w="759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EF70CF" id="Group 432667" o:spid="_x0000_s1026" style="position:absolute;margin-left:56.7pt;margin-top:68.3pt;width:439.35pt;height:.6pt;z-index:251659264;mso-position-horizontal-relative:page;mso-position-vertical-relative:page" coordsize="5579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">
              <v:shape id="Shape 432668" o:spid="_x0000_s1027" style="position:absolute;width:55799;height:0;visibility:visible;mso-wrap-style:square;v-text-anchor:top" coordsize="5579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ttMQA&#10;AADfAAAADwAAAGRycy9kb3ducmV2LnhtbERP3WrCMBS+H/gO4Qy8EU2nUqQzigjCkMGY2wMcm9Ok&#10;W3NSkqj17c3FYJcf3/96O7hOXCnE1rOCl1kBgrj2umWj4PvrMF2BiAlZY+eZFNwpwnYzelpjpf2N&#10;P+l6SkbkEI4VKrAp9ZWUsbbkMM58T5y5xgeHKcNgpA54y+Guk/OiKKXDlnODxZ72lurf08UpMMbp&#10;ffNzPEyWYXW27w19LCYXpcbPw+4VRKIh/Yv/3G9awXIxL8s8OP/JX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57bTEAAAA3wAAAA8AAAAAAAAAAAAAAAAAmAIAAGRycy9k&#10;b3ducmV2LnhtbFBLBQYAAAAABAAEAPUAAACJAwAAAAA=&#10;" path="m,l5579999,e" filled="f" strokeweight=".21097mm">
                <v:stroke miterlimit="83231f" joinstyle="miter"/>
                <v:path arrowok="t" textboxrect="0,0,5579999,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6B0" w:rsidRDefault="00B46B7E">
    <w:pPr>
      <w:tabs>
        <w:tab w:val="center" w:pos="4394"/>
        <w:tab w:val="right" w:pos="8788"/>
      </w:tabs>
      <w:spacing w:after="34" w:line="240" w:lineRule="auto"/>
    </w:pPr>
    <w:r>
      <w:tab/>
    </w:r>
    <w:r>
      <w:rPr>
        <w:sz w:val="20"/>
      </w:rPr>
      <w:t>Лаборатория математических задач геофизики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916B0" w:rsidRDefault="00B46B7E">
    <w:pP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BA4A332" wp14:editId="06159EF7">
              <wp:simplePos x="0" y="0"/>
              <wp:positionH relativeFrom="page">
                <wp:posOffset>1260005</wp:posOffset>
              </wp:positionH>
              <wp:positionV relativeFrom="page">
                <wp:posOffset>867105</wp:posOffset>
              </wp:positionV>
              <wp:extent cx="5579999" cy="7595"/>
              <wp:effectExtent l="0" t="0" r="0" b="0"/>
              <wp:wrapSquare wrapText="bothSides"/>
              <wp:docPr id="432648" name="Group 4326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9999" cy="7595"/>
                        <a:chOff x="0" y="0"/>
                        <a:chExt cx="5579999" cy="7595"/>
                      </a:xfrm>
                    </wpg:grpSpPr>
                    <wps:wsp>
                      <wps:cNvPr id="432649" name="Shape 432649"/>
                      <wps:cNvSpPr/>
                      <wps:spPr>
                        <a:xfrm>
                          <a:off x="0" y="0"/>
                          <a:ext cx="55799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79999">
                              <a:moveTo>
                                <a:pt x="0" y="0"/>
                              </a:moveTo>
                              <a:lnTo>
                                <a:pt x="5579999" y="0"/>
                              </a:lnTo>
                            </a:path>
                          </a:pathLst>
                        </a:custGeom>
                        <a:ln w="759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57FA3F4" id="Group 432648" o:spid="_x0000_s1026" style="position:absolute;margin-left:99.2pt;margin-top:68.3pt;width:439.35pt;height:.6pt;z-index:251660288;mso-position-horizontal-relative:page;mso-position-vertical-relative:page" coordsize="5579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">
              <v:shape id="Shape 432649" o:spid="_x0000_s1027" style="position:absolute;width:55799;height:0;visibility:visible;mso-wrap-style:square;v-text-anchor:top" coordsize="5579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AUT8cA&#10;AADfAAAADwAAAGRycy9kb3ducmV2LnhtbESP0WoCMRRE3wv+Q7iCL1Kz6iJ2axQRBCmFUtsPuN3c&#10;Tbbd3CxJ1O3fN4VCH4eZOcNsdoPrxJVCbD0rmM8KEMS11y0bBe9vx/s1iJiQNXaeScE3RdhtR3cb&#10;rLS/8Stdz8mIDOFYoQKbUl9JGWtLDuPM98TZa3xwmLIMRuqAtwx3nVwUxUo6bDkvWOzpYKn+Ol+c&#10;AmOcPjSfT8dpGdYf9rmhl+X0otRkPOwfQSQa0n/4r33SCsrlYlU+wO+f/AXk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AFE/HAAAA3wAAAA8AAAAAAAAAAAAAAAAAmAIAAGRy&#10;cy9kb3ducmV2LnhtbFBLBQYAAAAABAAEAPUAAACMAwAAAAA=&#10;" path="m,l5579999,e" filled="f" strokeweight=".21097mm">
                <v:stroke miterlimit="83231f" joinstyle="miter"/>
                <v:path arrowok="t" textboxrect="0,0,5579999,0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6B0" w:rsidRDefault="00B46B7E">
    <w:pPr>
      <w:tabs>
        <w:tab w:val="center" w:pos="4394"/>
        <w:tab w:val="right" w:pos="8788"/>
      </w:tabs>
      <w:spacing w:after="34" w:line="240" w:lineRule="auto"/>
    </w:pPr>
    <w:r>
      <w:tab/>
    </w:r>
    <w:r>
      <w:rPr>
        <w:sz w:val="20"/>
      </w:rPr>
      <w:t>Лаборатория математических задач геофизики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95</w:t>
    </w:r>
    <w:r>
      <w:fldChar w:fldCharType="end"/>
    </w:r>
  </w:p>
  <w:p w:rsidR="006916B0" w:rsidRDefault="00B46B7E">
    <w:pP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6802F7E" wp14:editId="7EAAAC5E">
              <wp:simplePos x="0" y="0"/>
              <wp:positionH relativeFrom="page">
                <wp:posOffset>1260005</wp:posOffset>
              </wp:positionH>
              <wp:positionV relativeFrom="page">
                <wp:posOffset>867105</wp:posOffset>
              </wp:positionV>
              <wp:extent cx="5579999" cy="7595"/>
              <wp:effectExtent l="0" t="0" r="0" b="0"/>
              <wp:wrapSquare wrapText="bothSides"/>
              <wp:docPr id="432631" name="Group 4326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9999" cy="7595"/>
                        <a:chOff x="0" y="0"/>
                        <a:chExt cx="5579999" cy="7595"/>
                      </a:xfrm>
                    </wpg:grpSpPr>
                    <wps:wsp>
                      <wps:cNvPr id="432632" name="Shape 432632"/>
                      <wps:cNvSpPr/>
                      <wps:spPr>
                        <a:xfrm>
                          <a:off x="0" y="0"/>
                          <a:ext cx="55799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79999">
                              <a:moveTo>
                                <a:pt x="0" y="0"/>
                              </a:moveTo>
                              <a:lnTo>
                                <a:pt x="5579999" y="0"/>
                              </a:lnTo>
                            </a:path>
                          </a:pathLst>
                        </a:custGeom>
                        <a:ln w="759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6FDDFA" id="Group 432631" o:spid="_x0000_s1026" style="position:absolute;margin-left:99.2pt;margin-top:68.3pt;width:439.35pt;height:.6pt;z-index:251661312;mso-position-horizontal-relative:page;mso-position-vertical-relative:page" coordsize="5579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">
              <v:shape id="Shape 432632" o:spid="_x0000_s1027" style="position:absolute;width:55799;height:0;visibility:visible;mso-wrap-style:square;v-text-anchor:top" coordsize="5579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1Q8cA&#10;AADfAAAADwAAAGRycy9kb3ducmV2LnhtbESP0WoCMRRE3wv+Q7hCX6Rm3RWRrVFEEEoplGo/4HZz&#10;N9l2c7MkUbd/3xQKfRxm5gyz2Y2uF1cKsfOsYDEvQBA3XndsFLyfjw9rEDEha+w9k4JvirDbTu42&#10;WGt/4ze6npIRGcKxRgU2paGWMjaWHMa5H4iz1/rgMGUZjNQBbxnuelkWxUo67DgvWBzoYKn5Ol2c&#10;AmOcPrSfz8fZMqw/7EtLr9XsotT9dNw/gkg0pv/wX/tJK1hW5aoq4fdP/gJ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i9UPHAAAA3wAAAA8AAAAAAAAAAAAAAAAAmAIAAGRy&#10;cy9kb3ducmV2LnhtbFBLBQYAAAAABAAEAPUAAACMAwAAAAA=&#10;" path="m,l5579999,e" filled="f" strokeweight=".21097mm">
                <v:stroke miterlimit="83231f" joinstyle="miter"/>
                <v:path arrowok="t" textboxrect="0,0,5579999,0"/>
              </v:shape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7E"/>
    <w:rsid w:val="002C74CC"/>
    <w:rsid w:val="00B4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EE422-BC8C-4555-B007-620C7A41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B7E"/>
    <w:pPr>
      <w:spacing w:line="276" w:lineRule="auto"/>
    </w:pPr>
    <w:rPr>
      <w:rFonts w:ascii="Calibri" w:eastAsia="Calibri" w:hAnsi="Calibri" w:cs="Calibri"/>
      <w:b w:val="0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</dc:creator>
  <cp:keywords/>
  <dc:description/>
  <cp:lastModifiedBy>mikh</cp:lastModifiedBy>
  <cp:revision>1</cp:revision>
  <dcterms:created xsi:type="dcterms:W3CDTF">2015-07-09T11:31:00Z</dcterms:created>
  <dcterms:modified xsi:type="dcterms:W3CDTF">2015-07-09T11:34:00Z</dcterms:modified>
</cp:coreProperties>
</file>