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5E" w:rsidRPr="00A815EE" w:rsidRDefault="0076215E" w:rsidP="0076215E">
      <w:pPr>
        <w:jc w:val="center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>Уважаемые коллеги!</w:t>
      </w:r>
    </w:p>
    <w:p w:rsidR="0076215E" w:rsidRPr="00A815EE" w:rsidRDefault="0076215E" w:rsidP="00161F56">
      <w:pPr>
        <w:jc w:val="both"/>
        <w:rPr>
          <w:rFonts w:cstheme="minorHAnsi"/>
          <w:b/>
          <w:sz w:val="48"/>
          <w:szCs w:val="48"/>
        </w:rPr>
      </w:pPr>
      <w:r w:rsidRPr="00A815EE">
        <w:rPr>
          <w:rFonts w:cstheme="minorHAnsi"/>
          <w:b/>
          <w:sz w:val="48"/>
          <w:szCs w:val="48"/>
        </w:rPr>
        <w:t xml:space="preserve">В </w:t>
      </w:r>
      <w:r w:rsidR="00B53DD4" w:rsidRPr="00A815EE">
        <w:rPr>
          <w:rFonts w:cstheme="minorHAnsi"/>
          <w:b/>
          <w:sz w:val="48"/>
          <w:szCs w:val="48"/>
        </w:rPr>
        <w:t>пятницу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CD44DE" w:rsidRPr="00A815EE">
        <w:rPr>
          <w:rFonts w:cstheme="minorHAnsi"/>
          <w:b/>
          <w:sz w:val="48"/>
          <w:szCs w:val="48"/>
          <w:u w:val="single"/>
        </w:rPr>
        <w:t>1</w:t>
      </w:r>
      <w:r w:rsidR="001D589E">
        <w:rPr>
          <w:rFonts w:cstheme="minorHAnsi"/>
          <w:b/>
          <w:sz w:val="48"/>
          <w:szCs w:val="48"/>
          <w:u w:val="single"/>
        </w:rPr>
        <w:t>7</w:t>
      </w:r>
      <w:r w:rsidRPr="00A815EE">
        <w:rPr>
          <w:rFonts w:cstheme="minorHAnsi"/>
          <w:b/>
          <w:sz w:val="48"/>
          <w:szCs w:val="48"/>
          <w:u w:val="single"/>
        </w:rPr>
        <w:t xml:space="preserve"> </w:t>
      </w:r>
      <w:r w:rsidR="001D589E">
        <w:rPr>
          <w:rFonts w:cstheme="minorHAnsi"/>
          <w:b/>
          <w:sz w:val="48"/>
          <w:szCs w:val="48"/>
          <w:u w:val="single"/>
        </w:rPr>
        <w:t>января</w:t>
      </w:r>
      <w:r w:rsidRPr="00A815EE">
        <w:rPr>
          <w:rFonts w:cstheme="minorHAnsi"/>
          <w:b/>
          <w:sz w:val="48"/>
          <w:szCs w:val="48"/>
          <w:u w:val="single"/>
        </w:rPr>
        <w:t xml:space="preserve"> 201</w:t>
      </w:r>
      <w:r w:rsidR="00161F56" w:rsidRPr="00A815EE">
        <w:rPr>
          <w:rFonts w:cstheme="minorHAnsi"/>
          <w:b/>
          <w:sz w:val="48"/>
          <w:szCs w:val="48"/>
          <w:u w:val="single"/>
        </w:rPr>
        <w:t>9</w:t>
      </w:r>
      <w:r w:rsidR="004C7C99" w:rsidRPr="00A815EE">
        <w:rPr>
          <w:rFonts w:cstheme="minorHAnsi"/>
          <w:b/>
          <w:sz w:val="48"/>
          <w:szCs w:val="48"/>
          <w:u w:val="single"/>
        </w:rPr>
        <w:t xml:space="preserve"> года</w:t>
      </w:r>
      <w:r w:rsidRPr="00A815EE">
        <w:rPr>
          <w:rFonts w:cstheme="minorHAnsi"/>
          <w:b/>
          <w:sz w:val="48"/>
          <w:szCs w:val="48"/>
          <w:u w:val="single"/>
        </w:rPr>
        <w:t xml:space="preserve"> в </w:t>
      </w:r>
      <w:r w:rsidRPr="001D589E">
        <w:rPr>
          <w:rFonts w:cstheme="minorHAnsi"/>
          <w:b/>
          <w:color w:val="FF0000"/>
          <w:sz w:val="72"/>
          <w:szCs w:val="72"/>
          <w:u w:val="single"/>
        </w:rPr>
        <w:t>1</w:t>
      </w:r>
      <w:r w:rsidR="001D589E" w:rsidRPr="001D589E">
        <w:rPr>
          <w:rFonts w:cstheme="minorHAnsi"/>
          <w:b/>
          <w:color w:val="FF0000"/>
          <w:sz w:val="72"/>
          <w:szCs w:val="72"/>
          <w:u w:val="single"/>
        </w:rPr>
        <w:t>1</w:t>
      </w:r>
      <w:r w:rsidRPr="001D589E">
        <w:rPr>
          <w:rFonts w:cstheme="minorHAnsi"/>
          <w:b/>
          <w:color w:val="FF0000"/>
          <w:sz w:val="72"/>
          <w:szCs w:val="72"/>
          <w:u w:val="single"/>
        </w:rPr>
        <w:t>:00</w:t>
      </w:r>
      <w:r w:rsidRPr="00A815E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в</w:t>
      </w:r>
      <w:r w:rsidR="00352305" w:rsidRPr="00A815EE">
        <w:rPr>
          <w:rFonts w:cstheme="minorHAnsi"/>
          <w:b/>
          <w:sz w:val="48"/>
          <w:szCs w:val="48"/>
        </w:rPr>
        <w:t> </w:t>
      </w:r>
      <w:r w:rsidR="00161F56" w:rsidRPr="00A815EE">
        <w:rPr>
          <w:rFonts w:cstheme="minorHAnsi"/>
          <w:b/>
          <w:sz w:val="48"/>
          <w:szCs w:val="48"/>
        </w:rPr>
        <w:t>мемориальном кабинете</w:t>
      </w:r>
      <w:r w:rsidR="00E329AB" w:rsidRPr="00A815E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Г.</w:t>
      </w:r>
      <w:r w:rsidR="00FB372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>И. Марчука, А.</w:t>
      </w:r>
      <w:r w:rsidR="00AC64A7">
        <w:rPr>
          <w:rFonts w:cstheme="minorHAnsi"/>
          <w:b/>
          <w:sz w:val="48"/>
          <w:szCs w:val="48"/>
        </w:rPr>
        <w:t> </w:t>
      </w:r>
      <w:r w:rsidR="00161F56" w:rsidRPr="00A815EE">
        <w:rPr>
          <w:rFonts w:cstheme="minorHAnsi"/>
          <w:b/>
          <w:sz w:val="48"/>
          <w:szCs w:val="48"/>
        </w:rPr>
        <w:t>С. Алексеева и Б.</w:t>
      </w:r>
      <w:r w:rsidR="00FB372E">
        <w:rPr>
          <w:rFonts w:cstheme="minorHAnsi"/>
          <w:b/>
          <w:sz w:val="48"/>
          <w:szCs w:val="48"/>
        </w:rPr>
        <w:t xml:space="preserve"> </w:t>
      </w:r>
      <w:r w:rsidR="00161F56" w:rsidRPr="00A815EE">
        <w:rPr>
          <w:rFonts w:cstheme="minorHAnsi"/>
          <w:b/>
          <w:sz w:val="48"/>
          <w:szCs w:val="48"/>
        </w:rPr>
        <w:t xml:space="preserve">Г. Михайленко </w:t>
      </w:r>
      <w:r w:rsidRPr="00A815EE">
        <w:rPr>
          <w:rFonts w:cstheme="minorHAnsi"/>
          <w:b/>
          <w:sz w:val="48"/>
          <w:szCs w:val="48"/>
        </w:rPr>
        <w:t xml:space="preserve">состоится </w:t>
      </w:r>
      <w:r w:rsidRPr="00A815EE">
        <w:rPr>
          <w:rFonts w:cstheme="minorHAnsi"/>
          <w:b/>
          <w:sz w:val="48"/>
          <w:szCs w:val="48"/>
          <w:u w:val="single"/>
        </w:rPr>
        <w:t>заседание Учёного совета</w:t>
      </w:r>
      <w:r w:rsidR="00F70FF8" w:rsidRPr="00A815EE">
        <w:rPr>
          <w:rFonts w:cstheme="minorHAnsi"/>
          <w:b/>
          <w:sz w:val="48"/>
          <w:szCs w:val="48"/>
          <w:u w:val="single"/>
        </w:rPr>
        <w:t xml:space="preserve"> </w:t>
      </w:r>
      <w:proofErr w:type="spellStart"/>
      <w:r w:rsidRPr="00A815EE">
        <w:rPr>
          <w:rFonts w:cstheme="minorHAnsi"/>
          <w:b/>
          <w:sz w:val="48"/>
          <w:szCs w:val="48"/>
          <w:u w:val="single"/>
        </w:rPr>
        <w:t>ИВМиМГ</w:t>
      </w:r>
      <w:proofErr w:type="spellEnd"/>
      <w:r w:rsidRPr="00A815EE">
        <w:rPr>
          <w:rFonts w:cstheme="minorHAnsi"/>
          <w:b/>
          <w:sz w:val="48"/>
          <w:szCs w:val="48"/>
          <w:u w:val="single"/>
        </w:rPr>
        <w:t xml:space="preserve"> СО РАН</w:t>
      </w:r>
      <w:r w:rsidR="002972C8" w:rsidRPr="00A815EE">
        <w:rPr>
          <w:rFonts w:cstheme="minorHAnsi"/>
          <w:b/>
          <w:sz w:val="48"/>
          <w:szCs w:val="48"/>
          <w:u w:val="single"/>
        </w:rPr>
        <w:t>.</w:t>
      </w:r>
    </w:p>
    <w:p w:rsidR="0076215E" w:rsidRPr="0076215E" w:rsidRDefault="0076215E" w:rsidP="0076215E">
      <w:pPr>
        <w:rPr>
          <w:rFonts w:cstheme="minorHAnsi"/>
          <w:sz w:val="44"/>
          <w:szCs w:val="44"/>
        </w:rPr>
      </w:pPr>
    </w:p>
    <w:p w:rsidR="0076215E" w:rsidRPr="0065797C" w:rsidRDefault="0076215E" w:rsidP="0076215E">
      <w:pPr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Повестка заседания:</w:t>
      </w:r>
    </w:p>
    <w:p w:rsidR="00BF5A96" w:rsidRPr="0065797C" w:rsidRDefault="00E24823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 xml:space="preserve">О председателе </w:t>
      </w:r>
      <w:r w:rsidR="009574C4" w:rsidRPr="0065797C">
        <w:rPr>
          <w:rFonts w:cstheme="minorHAnsi"/>
          <w:sz w:val="44"/>
          <w:szCs w:val="44"/>
        </w:rPr>
        <w:t>У</w:t>
      </w:r>
      <w:r>
        <w:rPr>
          <w:rFonts w:cstheme="minorHAnsi"/>
          <w:sz w:val="44"/>
          <w:szCs w:val="44"/>
        </w:rPr>
        <w:t>ченого совета.</w:t>
      </w:r>
    </w:p>
    <w:p w:rsidR="00CD44DE" w:rsidRPr="0065797C" w:rsidRDefault="00E24823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bookmarkStart w:id="0" w:name="_GoBack"/>
      <w:bookmarkEnd w:id="0"/>
      <w:r>
        <w:rPr>
          <w:rFonts w:cstheme="minorHAnsi"/>
          <w:sz w:val="44"/>
          <w:szCs w:val="44"/>
        </w:rPr>
        <w:t>Об отчетной сессии за 2019 год.</w:t>
      </w:r>
    </w:p>
    <w:p w:rsidR="00E87E9B" w:rsidRPr="00E24823" w:rsidRDefault="00E24823" w:rsidP="002562F2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>
        <w:rPr>
          <w:rFonts w:cstheme="minorHAnsi"/>
          <w:sz w:val="44"/>
          <w:szCs w:val="44"/>
        </w:rPr>
        <w:t>О поддержке представления Касьянова В.Н. (ИСИ СО РАН) на звание «Заслуженный деятель науки Российской Федерации»</w:t>
      </w:r>
      <w:r w:rsidR="00B9220B" w:rsidRPr="00E24823">
        <w:rPr>
          <w:rFonts w:cstheme="minorHAnsi"/>
          <w:sz w:val="44"/>
          <w:szCs w:val="44"/>
        </w:rPr>
        <w:t>.</w:t>
      </w:r>
    </w:p>
    <w:p w:rsidR="002B08EF" w:rsidRPr="0065797C" w:rsidRDefault="008B5960" w:rsidP="0056052C">
      <w:pPr>
        <w:pStyle w:val="a5"/>
        <w:numPr>
          <w:ilvl w:val="0"/>
          <w:numId w:val="1"/>
        </w:numPr>
        <w:jc w:val="both"/>
        <w:rPr>
          <w:rFonts w:cstheme="minorHAnsi"/>
          <w:sz w:val="44"/>
          <w:szCs w:val="44"/>
        </w:rPr>
      </w:pPr>
      <w:r w:rsidRPr="0065797C">
        <w:rPr>
          <w:rFonts w:cstheme="minorHAnsi"/>
          <w:sz w:val="44"/>
          <w:szCs w:val="44"/>
        </w:rPr>
        <w:t>Разное.</w:t>
      </w:r>
    </w:p>
    <w:sectPr w:rsidR="002B08EF" w:rsidRPr="00657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815DA"/>
    <w:multiLevelType w:val="hybridMultilevel"/>
    <w:tmpl w:val="9FD66B54"/>
    <w:lvl w:ilvl="0" w:tplc="2BEA04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5E"/>
    <w:rsid w:val="00015835"/>
    <w:rsid w:val="00023CBA"/>
    <w:rsid w:val="00023EE1"/>
    <w:rsid w:val="00124692"/>
    <w:rsid w:val="00161F56"/>
    <w:rsid w:val="001D589E"/>
    <w:rsid w:val="0020472B"/>
    <w:rsid w:val="00227FEE"/>
    <w:rsid w:val="0024611D"/>
    <w:rsid w:val="00262B0D"/>
    <w:rsid w:val="002972C8"/>
    <w:rsid w:val="002B08EF"/>
    <w:rsid w:val="002F0D1C"/>
    <w:rsid w:val="002F1DCA"/>
    <w:rsid w:val="00342C08"/>
    <w:rsid w:val="00352305"/>
    <w:rsid w:val="00361539"/>
    <w:rsid w:val="003C4B26"/>
    <w:rsid w:val="00407117"/>
    <w:rsid w:val="004C7C99"/>
    <w:rsid w:val="00503F36"/>
    <w:rsid w:val="0056052C"/>
    <w:rsid w:val="00565621"/>
    <w:rsid w:val="005704E0"/>
    <w:rsid w:val="00593D01"/>
    <w:rsid w:val="005A4B35"/>
    <w:rsid w:val="005F2953"/>
    <w:rsid w:val="00653422"/>
    <w:rsid w:val="0065797C"/>
    <w:rsid w:val="006A2446"/>
    <w:rsid w:val="00704A86"/>
    <w:rsid w:val="00713874"/>
    <w:rsid w:val="007176FD"/>
    <w:rsid w:val="0076215E"/>
    <w:rsid w:val="00782C04"/>
    <w:rsid w:val="00783514"/>
    <w:rsid w:val="007B7278"/>
    <w:rsid w:val="00801E11"/>
    <w:rsid w:val="00810094"/>
    <w:rsid w:val="00870208"/>
    <w:rsid w:val="008B5960"/>
    <w:rsid w:val="009574C4"/>
    <w:rsid w:val="00957A9F"/>
    <w:rsid w:val="0096563E"/>
    <w:rsid w:val="009812D5"/>
    <w:rsid w:val="00986B3B"/>
    <w:rsid w:val="009B2599"/>
    <w:rsid w:val="009B2E1B"/>
    <w:rsid w:val="009B3B34"/>
    <w:rsid w:val="00A5735B"/>
    <w:rsid w:val="00A815EE"/>
    <w:rsid w:val="00AC64A7"/>
    <w:rsid w:val="00AE0239"/>
    <w:rsid w:val="00AE7C52"/>
    <w:rsid w:val="00B0650B"/>
    <w:rsid w:val="00B5210F"/>
    <w:rsid w:val="00B53DD4"/>
    <w:rsid w:val="00B63700"/>
    <w:rsid w:val="00B83B7D"/>
    <w:rsid w:val="00B9220B"/>
    <w:rsid w:val="00BE1FD5"/>
    <w:rsid w:val="00BF5A96"/>
    <w:rsid w:val="00C336CC"/>
    <w:rsid w:val="00C410AD"/>
    <w:rsid w:val="00CD1A59"/>
    <w:rsid w:val="00CD44DE"/>
    <w:rsid w:val="00CF394C"/>
    <w:rsid w:val="00D46A82"/>
    <w:rsid w:val="00D53AD9"/>
    <w:rsid w:val="00D84899"/>
    <w:rsid w:val="00E14DFE"/>
    <w:rsid w:val="00E150B9"/>
    <w:rsid w:val="00E24823"/>
    <w:rsid w:val="00E329AB"/>
    <w:rsid w:val="00E50363"/>
    <w:rsid w:val="00E554AE"/>
    <w:rsid w:val="00E87E9B"/>
    <w:rsid w:val="00EA25DE"/>
    <w:rsid w:val="00EA6DA9"/>
    <w:rsid w:val="00EE7722"/>
    <w:rsid w:val="00F70FF8"/>
    <w:rsid w:val="00F93BD3"/>
    <w:rsid w:val="00FB0DF2"/>
    <w:rsid w:val="00FB372E"/>
    <w:rsid w:val="00FD1F54"/>
    <w:rsid w:val="00FE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15634-E7C1-42E3-A5F1-ECF13DF02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15E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F70F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0FF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70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38</cp:revision>
  <cp:lastPrinted>2019-10-22T08:44:00Z</cp:lastPrinted>
  <dcterms:created xsi:type="dcterms:W3CDTF">2019-11-12T04:08:00Z</dcterms:created>
  <dcterms:modified xsi:type="dcterms:W3CDTF">2020-01-21T11:17:00Z</dcterms:modified>
</cp:coreProperties>
</file>